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03085C">
      <w:pPr>
        <w:rPr>
          <w:noProof/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43E872" wp14:editId="083939CE">
            <wp:simplePos x="0" y="0"/>
            <wp:positionH relativeFrom="column">
              <wp:posOffset>104775</wp:posOffset>
            </wp:positionH>
            <wp:positionV relativeFrom="paragraph">
              <wp:posOffset>4079875</wp:posOffset>
            </wp:positionV>
            <wp:extent cx="5514975" cy="4238625"/>
            <wp:effectExtent l="0" t="0" r="9525" b="9525"/>
            <wp:wrapNone/>
            <wp:docPr id="5" name="图片 5" descr="\\10.10.46.1\公共盘\各部门文件夹\技术服务部\采样照片、粉尘、原始记录扫描\2022\月  (6)\A2220172650101光大环保能源潍坊有限公司\微信图片_202206251038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\\10.10.46.1\公共盘\各部门文件夹\技术服务部\采样照片、粉尘、原始记录扫描\2022\月  (6)\A2220172650101光大环保能源潍坊有限公司\微信图片_2022062510385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03085C">
      <w:r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AADC7C9" wp14:editId="07D64D4E">
            <wp:simplePos x="0" y="0"/>
            <wp:positionH relativeFrom="column">
              <wp:posOffset>1026478</wp:posOffset>
            </wp:positionH>
            <wp:positionV relativeFrom="paragraph">
              <wp:posOffset>817562</wp:posOffset>
            </wp:positionV>
            <wp:extent cx="3741420" cy="3343275"/>
            <wp:effectExtent l="8572" t="0" r="953" b="952"/>
            <wp:wrapNone/>
            <wp:docPr id="4" name="图片 4" descr="C:\Users\ADMINI~1\AppData\Local\Temp\WeChat Files\a30efde93b5cd355729917d2b790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a30efde93b5cd355729917d2b790d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142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64" w:rsidRDefault="006B2C64" w:rsidP="0013306B">
      <w:r>
        <w:separator/>
      </w:r>
    </w:p>
  </w:endnote>
  <w:endnote w:type="continuationSeparator" w:id="0">
    <w:p w:rsidR="006B2C64" w:rsidRDefault="006B2C64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64" w:rsidRDefault="006B2C64" w:rsidP="0013306B">
      <w:r>
        <w:separator/>
      </w:r>
    </w:p>
  </w:footnote>
  <w:footnote w:type="continuationSeparator" w:id="0">
    <w:p w:rsidR="006B2C64" w:rsidRDefault="006B2C64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3085C"/>
    <w:rsid w:val="0005090B"/>
    <w:rsid w:val="000B45DC"/>
    <w:rsid w:val="000D2E73"/>
    <w:rsid w:val="000E60A6"/>
    <w:rsid w:val="000F1627"/>
    <w:rsid w:val="0013306B"/>
    <w:rsid w:val="0013349A"/>
    <w:rsid w:val="001B003A"/>
    <w:rsid w:val="001C1DDC"/>
    <w:rsid w:val="001F205E"/>
    <w:rsid w:val="0020283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F52F9"/>
    <w:rsid w:val="00415417"/>
    <w:rsid w:val="00441BA3"/>
    <w:rsid w:val="00496005"/>
    <w:rsid w:val="004F74E9"/>
    <w:rsid w:val="005A59B2"/>
    <w:rsid w:val="005B1A76"/>
    <w:rsid w:val="005C73AF"/>
    <w:rsid w:val="005F3B10"/>
    <w:rsid w:val="005F51A4"/>
    <w:rsid w:val="006448B9"/>
    <w:rsid w:val="006B2C64"/>
    <w:rsid w:val="006D1282"/>
    <w:rsid w:val="006E39FB"/>
    <w:rsid w:val="00776961"/>
    <w:rsid w:val="00797E14"/>
    <w:rsid w:val="007B01F6"/>
    <w:rsid w:val="007E7262"/>
    <w:rsid w:val="00887D0E"/>
    <w:rsid w:val="00887F4E"/>
    <w:rsid w:val="008A56B5"/>
    <w:rsid w:val="00930543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BC1882"/>
    <w:rsid w:val="00C05DA7"/>
    <w:rsid w:val="00C56799"/>
    <w:rsid w:val="00C722C7"/>
    <w:rsid w:val="00CC01C1"/>
    <w:rsid w:val="00CD3881"/>
    <w:rsid w:val="00CE603C"/>
    <w:rsid w:val="00D66DFB"/>
    <w:rsid w:val="00D72586"/>
    <w:rsid w:val="00DB1E00"/>
    <w:rsid w:val="00DC29C5"/>
    <w:rsid w:val="00E41378"/>
    <w:rsid w:val="00E52E08"/>
    <w:rsid w:val="00E6196C"/>
    <w:rsid w:val="00EA5BD5"/>
    <w:rsid w:val="00EE4D60"/>
    <w:rsid w:val="00F409B7"/>
    <w:rsid w:val="00F42706"/>
    <w:rsid w:val="00F80295"/>
    <w:rsid w:val="00F91BF1"/>
    <w:rsid w:val="00FA572F"/>
    <w:rsid w:val="00FB2D4B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40</cp:revision>
  <cp:lastPrinted>2022-04-27T02:53:00Z</cp:lastPrinted>
  <dcterms:created xsi:type="dcterms:W3CDTF">2022-03-01T03:30:00Z</dcterms:created>
  <dcterms:modified xsi:type="dcterms:W3CDTF">2022-10-29T08:40:00Z</dcterms:modified>
</cp:coreProperties>
</file>