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F7755"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0B0600" wp14:editId="5FF1FC60">
            <wp:simplePos x="0" y="0"/>
            <wp:positionH relativeFrom="column">
              <wp:posOffset>209550</wp:posOffset>
            </wp:positionH>
            <wp:positionV relativeFrom="paragraph">
              <wp:posOffset>-5625465</wp:posOffset>
            </wp:positionV>
            <wp:extent cx="5277485" cy="3952240"/>
            <wp:effectExtent l="0" t="0" r="0" b="0"/>
            <wp:wrapNone/>
            <wp:docPr id="33" name="图片 33" descr="C:\Users\ADMINI~1\AppData\Local\Temp\WeChat Files\2841c172607f1cc16b9d0648735d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~1\AppData\Local\Temp\WeChat Files\2841c172607f1cc16b9d0648735d7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2F7755">
      <w:bookmarkStart w:id="0" w:name="_GoBack"/>
      <w:r>
        <w:rPr>
          <w:rFonts w:eastAsia="仿宋_GB2312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DA06BC6" wp14:editId="6E537ED7">
            <wp:simplePos x="0" y="0"/>
            <wp:positionH relativeFrom="column">
              <wp:posOffset>209550</wp:posOffset>
            </wp:positionH>
            <wp:positionV relativeFrom="paragraph">
              <wp:posOffset>4781550</wp:posOffset>
            </wp:positionV>
            <wp:extent cx="5277485" cy="3963035"/>
            <wp:effectExtent l="0" t="0" r="0" b="0"/>
            <wp:wrapNone/>
            <wp:docPr id="36" name="图片 36" descr="\\10.10.46.1\公共盘\各部门文件夹\技术服务部\采样照片、粉尘、原始记录扫描\2022\月（7）\A2220245165101莱阳鲁花纸箱\0048ea246d938630e2aa944ea347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\\10.10.46.1\公共盘\各部门文件夹\技术服务部\采样照片、粉尘、原始记录扫描\2022\月（7）\A2220245165101莱阳鲁花纸箱\0048ea246d938630e2aa944ea347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66" w:rsidRDefault="00357666" w:rsidP="0013306B">
      <w:r>
        <w:separator/>
      </w:r>
    </w:p>
  </w:endnote>
  <w:endnote w:type="continuationSeparator" w:id="0">
    <w:p w:rsidR="00357666" w:rsidRDefault="00357666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66" w:rsidRDefault="00357666" w:rsidP="0013306B">
      <w:r>
        <w:separator/>
      </w:r>
    </w:p>
  </w:footnote>
  <w:footnote w:type="continuationSeparator" w:id="0">
    <w:p w:rsidR="00357666" w:rsidRDefault="00357666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B45DC"/>
    <w:rsid w:val="000D2E73"/>
    <w:rsid w:val="000E60A6"/>
    <w:rsid w:val="000F1627"/>
    <w:rsid w:val="0013306B"/>
    <w:rsid w:val="0013349A"/>
    <w:rsid w:val="001B003A"/>
    <w:rsid w:val="001C1DDC"/>
    <w:rsid w:val="001F205E"/>
    <w:rsid w:val="0020283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F52F9"/>
    <w:rsid w:val="00415417"/>
    <w:rsid w:val="00441BA3"/>
    <w:rsid w:val="00496005"/>
    <w:rsid w:val="004F74E9"/>
    <w:rsid w:val="005A59B2"/>
    <w:rsid w:val="005B1A76"/>
    <w:rsid w:val="005C73AF"/>
    <w:rsid w:val="005F3B10"/>
    <w:rsid w:val="005F51A4"/>
    <w:rsid w:val="006448B9"/>
    <w:rsid w:val="006D1282"/>
    <w:rsid w:val="006E39FB"/>
    <w:rsid w:val="00776961"/>
    <w:rsid w:val="00797E14"/>
    <w:rsid w:val="007B01F6"/>
    <w:rsid w:val="007E7262"/>
    <w:rsid w:val="00887D0E"/>
    <w:rsid w:val="00887F4E"/>
    <w:rsid w:val="008A56B5"/>
    <w:rsid w:val="00930543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B979CD"/>
    <w:rsid w:val="00BC1882"/>
    <w:rsid w:val="00C05DA7"/>
    <w:rsid w:val="00C56799"/>
    <w:rsid w:val="00C722C7"/>
    <w:rsid w:val="00CC01C1"/>
    <w:rsid w:val="00CD3881"/>
    <w:rsid w:val="00CE603C"/>
    <w:rsid w:val="00D66DFB"/>
    <w:rsid w:val="00D72586"/>
    <w:rsid w:val="00DB1E00"/>
    <w:rsid w:val="00DC29C5"/>
    <w:rsid w:val="00E41378"/>
    <w:rsid w:val="00E52E08"/>
    <w:rsid w:val="00E6196C"/>
    <w:rsid w:val="00EA5BD5"/>
    <w:rsid w:val="00EE4D60"/>
    <w:rsid w:val="00F409B7"/>
    <w:rsid w:val="00F42706"/>
    <w:rsid w:val="00F80295"/>
    <w:rsid w:val="00F91BF1"/>
    <w:rsid w:val="00FA572F"/>
    <w:rsid w:val="00FB2D4B"/>
    <w:rsid w:val="00F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39</cp:revision>
  <cp:lastPrinted>2022-04-27T02:53:00Z</cp:lastPrinted>
  <dcterms:created xsi:type="dcterms:W3CDTF">2022-03-01T03:30:00Z</dcterms:created>
  <dcterms:modified xsi:type="dcterms:W3CDTF">2022-10-29T08:34:00Z</dcterms:modified>
</cp:coreProperties>
</file>